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4519" w14:textId="1B44EAB4" w:rsidR="006F170F" w:rsidRPr="006F170F" w:rsidRDefault="006F170F" w:rsidP="006F170F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6F170F">
        <w:rPr>
          <w:rFonts w:asciiTheme="minorHAnsi" w:hAnsiTheme="minorHAnsi" w:cstheme="minorHAnsi"/>
          <w:b/>
          <w:color w:val="000000"/>
          <w:sz w:val="27"/>
          <w:szCs w:val="27"/>
        </w:rPr>
        <w:t>PALAUTE ”</w:t>
      </w:r>
      <w:r w:rsidR="001A7AEE">
        <w:rPr>
          <w:rFonts w:asciiTheme="minorHAnsi" w:hAnsiTheme="minorHAnsi" w:cstheme="minorHAnsi"/>
          <w:b/>
          <w:color w:val="000000"/>
          <w:sz w:val="27"/>
          <w:szCs w:val="27"/>
        </w:rPr>
        <w:t>Punainen Risti tutuksi</w:t>
      </w:r>
      <w:bookmarkStart w:id="0" w:name="_GoBack"/>
      <w:bookmarkEnd w:id="0"/>
      <w:r w:rsidRPr="006F170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”-tilaisuudesta </w:t>
      </w:r>
    </w:p>
    <w:p w14:paraId="1002A86D" w14:textId="77777777" w:rsidR="006F170F" w:rsidRPr="006F170F" w:rsidRDefault="006F170F" w:rsidP="006F170F">
      <w:pPr>
        <w:pStyle w:val="NormalWeb"/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</w:pPr>
      <w:r w:rsidRPr="006F170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Paikka </w:t>
      </w:r>
      <w:r w:rsidRPr="006F170F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Pr="006F170F"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  <w:tab/>
      </w:r>
      <w:r w:rsidRPr="006F170F"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  <w:tab/>
      </w:r>
      <w:r w:rsidRPr="006F170F"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  <w:tab/>
      </w:r>
    </w:p>
    <w:p w14:paraId="510416FE" w14:textId="77777777" w:rsidR="006F170F" w:rsidRDefault="006F170F" w:rsidP="006F170F">
      <w:pPr>
        <w:pStyle w:val="NormalWeb"/>
        <w:rPr>
          <w:rFonts w:asciiTheme="minorHAnsi" w:hAnsiTheme="minorHAnsi" w:cstheme="minorHAnsi"/>
          <w:color w:val="000000"/>
          <w:sz w:val="27"/>
          <w:szCs w:val="27"/>
          <w:u w:val="single"/>
        </w:rPr>
      </w:pPr>
      <w:r w:rsidRPr="006F170F">
        <w:rPr>
          <w:rFonts w:asciiTheme="minorHAnsi" w:hAnsiTheme="minorHAnsi" w:cstheme="minorHAnsi"/>
          <w:b/>
          <w:color w:val="000000"/>
          <w:sz w:val="27"/>
          <w:szCs w:val="27"/>
        </w:rPr>
        <w:t>Aika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>
        <w:rPr>
          <w:rFonts w:asciiTheme="minorHAnsi" w:hAnsiTheme="minorHAnsi" w:cstheme="minorHAnsi"/>
          <w:color w:val="000000"/>
          <w:sz w:val="27"/>
          <w:szCs w:val="27"/>
        </w:rPr>
        <w:tab/>
      </w:r>
      <w:r>
        <w:rPr>
          <w:rFonts w:asciiTheme="minorHAnsi" w:hAnsiTheme="minorHAnsi" w:cstheme="minorHAnsi"/>
          <w:color w:val="000000"/>
          <w:sz w:val="27"/>
          <w:szCs w:val="27"/>
          <w:u w:val="single"/>
        </w:rPr>
        <w:tab/>
      </w:r>
      <w:r>
        <w:rPr>
          <w:rFonts w:asciiTheme="minorHAnsi" w:hAnsiTheme="minorHAnsi" w:cstheme="minorHAnsi"/>
          <w:color w:val="000000"/>
          <w:sz w:val="27"/>
          <w:szCs w:val="27"/>
          <w:u w:val="single"/>
        </w:rPr>
        <w:tab/>
      </w:r>
      <w:r>
        <w:rPr>
          <w:rFonts w:asciiTheme="minorHAnsi" w:hAnsiTheme="minorHAnsi" w:cstheme="minorHAnsi"/>
          <w:color w:val="000000"/>
          <w:sz w:val="27"/>
          <w:szCs w:val="27"/>
          <w:u w:val="single"/>
        </w:rPr>
        <w:tab/>
      </w:r>
    </w:p>
    <w:p w14:paraId="24F2ED5C" w14:textId="3238DDF3" w:rsidR="006F170F" w:rsidRPr="006F170F" w:rsidRDefault="006F170F" w:rsidP="006F170F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7"/>
        <w:gridCol w:w="3487"/>
        <w:gridCol w:w="3487"/>
        <w:gridCol w:w="3487"/>
        <w:gridCol w:w="3487"/>
      </w:tblGrid>
      <w:tr w:rsidR="006F170F" w14:paraId="408017F2" w14:textId="77777777" w:rsidTr="006F170F">
        <w:tc>
          <w:tcPr>
            <w:tcW w:w="3486" w:type="dxa"/>
          </w:tcPr>
          <w:p w14:paraId="1688A928" w14:textId="77777777" w:rsidR="006F170F" w:rsidRPr="00AF28C8" w:rsidRDefault="006F170F">
            <w:pPr>
              <w:rPr>
                <w:b/>
                <w:sz w:val="24"/>
              </w:rPr>
            </w:pPr>
            <w:r w:rsidRPr="00AF28C8">
              <w:rPr>
                <w:b/>
                <w:sz w:val="24"/>
              </w:rPr>
              <w:t>Kannattiko osallistua</w:t>
            </w:r>
          </w:p>
          <w:p w14:paraId="13CE28FE" w14:textId="77777777" w:rsidR="006F170F" w:rsidRDefault="006F170F"/>
          <w:p w14:paraId="67075A5C" w14:textId="77777777" w:rsidR="006F170F" w:rsidRDefault="006F170F"/>
          <w:p w14:paraId="20225D35" w14:textId="77777777" w:rsidR="006F170F" w:rsidRDefault="006F170F"/>
          <w:p w14:paraId="615E6F4D" w14:textId="77777777" w:rsidR="006F170F" w:rsidRDefault="006F170F"/>
          <w:p w14:paraId="7EE0CDE3" w14:textId="77777777" w:rsidR="006F170F" w:rsidRDefault="006F170F"/>
          <w:p w14:paraId="11477368" w14:textId="77777777" w:rsidR="006F170F" w:rsidRDefault="006F170F"/>
          <w:p w14:paraId="7D230CA8" w14:textId="77777777" w:rsidR="006F170F" w:rsidRDefault="006F170F"/>
          <w:p w14:paraId="44A98BDB" w14:textId="77777777" w:rsidR="006F170F" w:rsidRDefault="006F170F"/>
          <w:p w14:paraId="37673018" w14:textId="77777777" w:rsidR="006F170F" w:rsidRDefault="006F170F"/>
        </w:tc>
        <w:tc>
          <w:tcPr>
            <w:tcW w:w="3487" w:type="dxa"/>
          </w:tcPr>
          <w:p w14:paraId="0CACD2E7" w14:textId="77777777" w:rsidR="006F170F" w:rsidRDefault="006F170F">
            <w:r>
              <w:t>Kyllä, ehdottomasti</w:t>
            </w:r>
          </w:p>
        </w:tc>
        <w:tc>
          <w:tcPr>
            <w:tcW w:w="3487" w:type="dxa"/>
          </w:tcPr>
          <w:p w14:paraId="5D2394A6" w14:textId="77777777" w:rsidR="006F170F" w:rsidRDefault="006F170F">
            <w:r>
              <w:t>Oli ihan OK</w:t>
            </w:r>
          </w:p>
        </w:tc>
        <w:tc>
          <w:tcPr>
            <w:tcW w:w="3487" w:type="dxa"/>
          </w:tcPr>
          <w:p w14:paraId="390A8F01" w14:textId="77777777" w:rsidR="006F170F" w:rsidRDefault="006F170F">
            <w:r>
              <w:t>Olisin voinut käyttää aikani johonkin muuhun</w:t>
            </w:r>
          </w:p>
        </w:tc>
        <w:tc>
          <w:tcPr>
            <w:tcW w:w="3487" w:type="dxa"/>
          </w:tcPr>
          <w:p w14:paraId="651CE603" w14:textId="77777777" w:rsidR="006F170F" w:rsidRDefault="006F170F"/>
        </w:tc>
        <w:tc>
          <w:tcPr>
            <w:tcW w:w="3487" w:type="dxa"/>
          </w:tcPr>
          <w:p w14:paraId="20B0FA53" w14:textId="77777777" w:rsidR="006F170F" w:rsidRDefault="006F170F"/>
        </w:tc>
      </w:tr>
      <w:tr w:rsidR="006F170F" w14:paraId="25FB9E90" w14:textId="77777777" w:rsidTr="006F170F">
        <w:tc>
          <w:tcPr>
            <w:tcW w:w="3486" w:type="dxa"/>
          </w:tcPr>
          <w:p w14:paraId="0D2377EF" w14:textId="77777777" w:rsidR="006F170F" w:rsidRPr="00AF28C8" w:rsidRDefault="006F170F">
            <w:pPr>
              <w:rPr>
                <w:b/>
                <w:sz w:val="24"/>
                <w:szCs w:val="24"/>
              </w:rPr>
            </w:pPr>
            <w:r w:rsidRPr="00AF28C8">
              <w:rPr>
                <w:b/>
                <w:sz w:val="24"/>
                <w:szCs w:val="24"/>
              </w:rPr>
              <w:t>Löysin oman tapani toimia Punaisessa Ristissä? Tiedän miten voin jatkaa vapaaehtoisena?</w:t>
            </w:r>
          </w:p>
          <w:p w14:paraId="24BCB736" w14:textId="77777777" w:rsidR="006F170F" w:rsidRDefault="006F170F"/>
          <w:p w14:paraId="76CD4C9C" w14:textId="77777777" w:rsidR="006F170F" w:rsidRDefault="006F170F"/>
          <w:p w14:paraId="3D00ED24" w14:textId="77777777" w:rsidR="006F170F" w:rsidRDefault="006F170F"/>
          <w:p w14:paraId="67964A47" w14:textId="77777777" w:rsidR="006F170F" w:rsidRDefault="006F170F"/>
          <w:p w14:paraId="0BAC7B95" w14:textId="77777777" w:rsidR="006F170F" w:rsidRDefault="006F170F"/>
          <w:p w14:paraId="730DCB48" w14:textId="77777777" w:rsidR="006F170F" w:rsidRDefault="006F170F"/>
          <w:p w14:paraId="733C8649" w14:textId="77777777" w:rsidR="006F170F" w:rsidRDefault="006F170F"/>
          <w:p w14:paraId="73F8858B" w14:textId="77777777" w:rsidR="006F170F" w:rsidRDefault="006F170F"/>
        </w:tc>
        <w:tc>
          <w:tcPr>
            <w:tcW w:w="3487" w:type="dxa"/>
          </w:tcPr>
          <w:p w14:paraId="20281C69" w14:textId="77777777" w:rsidR="006F170F" w:rsidRDefault="006F170F">
            <w:r>
              <w:t>Kyllä, tiedän mitä teen seuraavaksi</w:t>
            </w:r>
          </w:p>
        </w:tc>
        <w:tc>
          <w:tcPr>
            <w:tcW w:w="3487" w:type="dxa"/>
          </w:tcPr>
          <w:p w14:paraId="3DD6A5D0" w14:textId="77777777" w:rsidR="006F170F" w:rsidRDefault="006F170F">
            <w:r>
              <w:t>Kyllä, hyviä vaihtoehtoja löytyi ja pohdin vielä mihin käytän vapaa-aikani</w:t>
            </w:r>
          </w:p>
        </w:tc>
        <w:tc>
          <w:tcPr>
            <w:tcW w:w="3487" w:type="dxa"/>
          </w:tcPr>
          <w:p w14:paraId="6EA3E2D8" w14:textId="77777777" w:rsidR="006F170F" w:rsidRDefault="006F170F">
            <w:r>
              <w:t>En ole ihan varma</w:t>
            </w:r>
          </w:p>
        </w:tc>
        <w:tc>
          <w:tcPr>
            <w:tcW w:w="3487" w:type="dxa"/>
          </w:tcPr>
          <w:p w14:paraId="204260D9" w14:textId="77777777" w:rsidR="006F170F" w:rsidRDefault="006F170F">
            <w:r>
              <w:t>Järjestön toiminta ei tällä hetkellä sovi minulle</w:t>
            </w:r>
          </w:p>
        </w:tc>
        <w:tc>
          <w:tcPr>
            <w:tcW w:w="3487" w:type="dxa"/>
          </w:tcPr>
          <w:p w14:paraId="2D8A195C" w14:textId="77777777" w:rsidR="006F170F" w:rsidRDefault="006F170F">
            <w:r>
              <w:t>Tilaisuudessa ei kerrottu tarpeeksi selkeästi mihin toimintaan voisin tulla mukaan</w:t>
            </w:r>
          </w:p>
        </w:tc>
      </w:tr>
      <w:tr w:rsidR="006F170F" w14:paraId="2E68ED74" w14:textId="77777777" w:rsidTr="00D1079B">
        <w:tc>
          <w:tcPr>
            <w:tcW w:w="3486" w:type="dxa"/>
          </w:tcPr>
          <w:p w14:paraId="40FEC05F" w14:textId="77777777" w:rsidR="006F170F" w:rsidRPr="00AF28C8" w:rsidRDefault="006F170F">
            <w:pPr>
              <w:rPr>
                <w:b/>
                <w:sz w:val="24"/>
              </w:rPr>
            </w:pPr>
            <w:r w:rsidRPr="00AF28C8">
              <w:rPr>
                <w:b/>
                <w:sz w:val="24"/>
              </w:rPr>
              <w:t>Kerro yksi uusi asia, jonka opit tilaisuuden aikana</w:t>
            </w:r>
          </w:p>
          <w:p w14:paraId="0826CFFC" w14:textId="77777777" w:rsidR="006F170F" w:rsidRPr="00AF28C8" w:rsidRDefault="006F170F">
            <w:pPr>
              <w:rPr>
                <w:sz w:val="24"/>
              </w:rPr>
            </w:pPr>
          </w:p>
          <w:p w14:paraId="5405B75C" w14:textId="77777777" w:rsidR="006F170F" w:rsidRPr="00AF28C8" w:rsidRDefault="006F170F">
            <w:pPr>
              <w:rPr>
                <w:sz w:val="24"/>
              </w:rPr>
            </w:pPr>
          </w:p>
          <w:p w14:paraId="7A5822D4" w14:textId="77777777" w:rsidR="006F170F" w:rsidRPr="00AF28C8" w:rsidRDefault="006F170F">
            <w:pPr>
              <w:rPr>
                <w:sz w:val="24"/>
              </w:rPr>
            </w:pPr>
          </w:p>
          <w:p w14:paraId="223D1A20" w14:textId="77777777" w:rsidR="006F170F" w:rsidRPr="00AF28C8" w:rsidRDefault="006F170F">
            <w:pPr>
              <w:rPr>
                <w:sz w:val="24"/>
              </w:rPr>
            </w:pPr>
          </w:p>
          <w:p w14:paraId="1D2001E3" w14:textId="77777777" w:rsidR="006F170F" w:rsidRPr="00AF28C8" w:rsidRDefault="006F170F">
            <w:pPr>
              <w:rPr>
                <w:sz w:val="24"/>
              </w:rPr>
            </w:pPr>
          </w:p>
          <w:p w14:paraId="6FF52725" w14:textId="77777777" w:rsidR="006F170F" w:rsidRPr="00AF28C8" w:rsidRDefault="006F170F">
            <w:pPr>
              <w:rPr>
                <w:sz w:val="24"/>
              </w:rPr>
            </w:pPr>
          </w:p>
          <w:p w14:paraId="2AEBB3CC" w14:textId="77777777" w:rsidR="006F170F" w:rsidRPr="00AF28C8" w:rsidRDefault="006F170F">
            <w:pPr>
              <w:rPr>
                <w:sz w:val="24"/>
              </w:rPr>
            </w:pPr>
          </w:p>
        </w:tc>
        <w:tc>
          <w:tcPr>
            <w:tcW w:w="17435" w:type="dxa"/>
            <w:gridSpan w:val="5"/>
          </w:tcPr>
          <w:p w14:paraId="2F5D6E9B" w14:textId="77777777" w:rsidR="006F170F" w:rsidRDefault="006F170F"/>
        </w:tc>
      </w:tr>
      <w:tr w:rsidR="006F170F" w14:paraId="244CEE4C" w14:textId="77777777" w:rsidTr="00227868">
        <w:tc>
          <w:tcPr>
            <w:tcW w:w="3486" w:type="dxa"/>
          </w:tcPr>
          <w:p w14:paraId="0A6A3703" w14:textId="77777777" w:rsidR="006F170F" w:rsidRPr="00AF28C8" w:rsidRDefault="006F170F">
            <w:pPr>
              <w:rPr>
                <w:b/>
                <w:sz w:val="24"/>
              </w:rPr>
            </w:pPr>
            <w:r w:rsidRPr="00AF28C8">
              <w:rPr>
                <w:b/>
                <w:sz w:val="24"/>
              </w:rPr>
              <w:t>Terveisiä järjestäjille</w:t>
            </w:r>
          </w:p>
          <w:p w14:paraId="27CD2696" w14:textId="77777777" w:rsidR="006F170F" w:rsidRDefault="006F170F"/>
          <w:p w14:paraId="044E20B0" w14:textId="77777777" w:rsidR="006F170F" w:rsidRDefault="006F170F"/>
          <w:p w14:paraId="4448AB65" w14:textId="77777777" w:rsidR="006F170F" w:rsidRDefault="006F170F"/>
          <w:p w14:paraId="32E42905" w14:textId="77777777" w:rsidR="006F170F" w:rsidRDefault="006F170F"/>
          <w:p w14:paraId="76066ACC" w14:textId="77777777" w:rsidR="00AF28C8" w:rsidRDefault="00AF28C8"/>
          <w:p w14:paraId="6F3C06F9" w14:textId="77777777" w:rsidR="006F170F" w:rsidRDefault="006F170F"/>
          <w:p w14:paraId="6CE469D4" w14:textId="77777777" w:rsidR="006F170F" w:rsidRDefault="006F170F"/>
          <w:p w14:paraId="11BCCF19" w14:textId="77777777" w:rsidR="006F170F" w:rsidRDefault="006F170F"/>
        </w:tc>
        <w:tc>
          <w:tcPr>
            <w:tcW w:w="17435" w:type="dxa"/>
            <w:gridSpan w:val="5"/>
          </w:tcPr>
          <w:p w14:paraId="1361A6E9" w14:textId="77777777" w:rsidR="006F170F" w:rsidRDefault="006F170F"/>
        </w:tc>
      </w:tr>
    </w:tbl>
    <w:p w14:paraId="365E8F2F" w14:textId="77777777" w:rsidR="006F1264" w:rsidRDefault="006F1264"/>
    <w:sectPr w:rsidR="006F1264" w:rsidSect="008427F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0F"/>
    <w:rsid w:val="001A7AEE"/>
    <w:rsid w:val="0057624D"/>
    <w:rsid w:val="006F1264"/>
    <w:rsid w:val="006F170F"/>
    <w:rsid w:val="008427F2"/>
    <w:rsid w:val="00A71557"/>
    <w:rsid w:val="00A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2F25"/>
  <w15:chartTrackingRefBased/>
  <w15:docId w15:val="{765F99E1-7D08-4ABC-BAF2-1CF61A79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6F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EB0A60DA61794AB8DF1ECA26930124" ma:contentTypeVersion="2" ma:contentTypeDescription="Skapa ett nytt dokument." ma:contentTypeScope="" ma:versionID="8f24ce899f774349111ed60ab91d7d05">
  <xsd:schema xmlns:xsd="http://www.w3.org/2001/XMLSchema" xmlns:xs="http://www.w3.org/2001/XMLSchema" xmlns:p="http://schemas.microsoft.com/office/2006/metadata/properties" xmlns:ns2="273265aa-cae8-4f29-a807-4d7be73e137d" targetNamespace="http://schemas.microsoft.com/office/2006/metadata/properties" ma:root="true" ma:fieldsID="cad25d2edada5b916d329fcd8264a421" ns2:_="">
    <xsd:import namespace="273265aa-cae8-4f29-a807-4d7be73e1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265aa-cae8-4f29-a807-4d7be73e1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090CF-EC18-4AB4-BBB7-D22A11CB9DD1}">
  <ds:schemaRefs>
    <ds:schemaRef ds:uri="http://schemas.microsoft.com/office/2006/documentManagement/types"/>
    <ds:schemaRef ds:uri="http://schemas.microsoft.com/office/2006/metadata/properties"/>
    <ds:schemaRef ds:uri="273265aa-cae8-4f29-a807-4d7be73e137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69AB60-6DC3-4509-9262-CB6C2B06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265aa-cae8-4f29-a807-4d7be73e1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08E93-C655-4B6D-8EA6-B67E1EB73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Kylmäoja Johanna</dc:creator>
  <cp:keywords/>
  <dc:description/>
  <cp:lastModifiedBy>Kylmäoja Johanna</cp:lastModifiedBy>
  <cp:revision>5</cp:revision>
  <cp:lastPrinted>2019-09-11T10:37:00Z</cp:lastPrinted>
  <dcterms:created xsi:type="dcterms:W3CDTF">2019-05-07T07:19:00Z</dcterms:created>
  <dcterms:modified xsi:type="dcterms:W3CDTF">2019-09-11T10:40:00Z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0x01010038EB0A60DA61794AB8DF1ECA26930124</vt:lpwstr>
  </property>
</Properties>
</file>